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CE81" w14:textId="77777777" w:rsidR="00083D45" w:rsidRPr="0009580D" w:rsidRDefault="00083D45" w:rsidP="00083D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580D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14:paraId="3BD6FD6F" w14:textId="77777777" w:rsidR="00083D45" w:rsidRPr="0009580D" w:rsidRDefault="00083D45" w:rsidP="00083D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C56B9B" w14:textId="77777777" w:rsidR="00083D45" w:rsidRPr="0009580D" w:rsidRDefault="00083D45" w:rsidP="00083D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580D"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Pr="0009580D">
        <w:rPr>
          <w:rFonts w:ascii="Times New Roman" w:hAnsi="Times New Roman" w:cs="Times New Roman"/>
          <w:b/>
          <w:sz w:val="26"/>
          <w:szCs w:val="26"/>
        </w:rPr>
        <w:br/>
        <w:t>БОЛЬШЕВИСТСКОГО СЕЛЬСКОГО ПОСЕЛЕНИЯ</w:t>
      </w:r>
    </w:p>
    <w:p w14:paraId="4DBE02CF" w14:textId="77777777" w:rsidR="00083D45" w:rsidRPr="0009580D" w:rsidRDefault="00083D45" w:rsidP="00083D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580D">
        <w:rPr>
          <w:rFonts w:ascii="Times New Roman" w:hAnsi="Times New Roman" w:cs="Times New Roman"/>
          <w:b/>
          <w:sz w:val="26"/>
          <w:szCs w:val="26"/>
        </w:rPr>
        <w:t>ЕЛАНСКОГО МУНИЦИПАЛЬНОГО РАЙОНА</w:t>
      </w:r>
    </w:p>
    <w:p w14:paraId="0D7E8F73" w14:textId="77777777" w:rsidR="00083D45" w:rsidRPr="0009580D" w:rsidRDefault="00083D45" w:rsidP="00083D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580D">
        <w:rPr>
          <w:rFonts w:ascii="Times New Roman" w:hAnsi="Times New Roman" w:cs="Times New Roman"/>
          <w:b/>
          <w:sz w:val="26"/>
          <w:szCs w:val="26"/>
        </w:rPr>
        <w:t>ВОЛГОГРАДСКОЙ ОБЛАСТИ</w:t>
      </w:r>
    </w:p>
    <w:p w14:paraId="227825B9" w14:textId="4E86D635" w:rsidR="00083D45" w:rsidRPr="0009580D" w:rsidRDefault="007B6CF4" w:rsidP="007B6C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9580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5D485A7" w14:textId="55ABE9C9" w:rsidR="007B6CF4" w:rsidRPr="0009580D" w:rsidRDefault="001A5082" w:rsidP="007B6C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14:paraId="764BEED7" w14:textId="77777777" w:rsidR="00083D45" w:rsidRPr="0009580D" w:rsidRDefault="00083D45" w:rsidP="00083D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1696A1" w14:textId="4CBA4914" w:rsidR="00083D45" w:rsidRPr="0009580D" w:rsidRDefault="00D02237" w:rsidP="00083D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9580D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5245E6">
        <w:rPr>
          <w:rFonts w:ascii="Times New Roman" w:hAnsi="Times New Roman" w:cs="Times New Roman"/>
          <w:b/>
          <w:sz w:val="26"/>
          <w:szCs w:val="26"/>
        </w:rPr>
        <w:t>16</w:t>
      </w:r>
      <w:r w:rsidRPr="0009580D">
        <w:rPr>
          <w:rFonts w:ascii="Times New Roman" w:hAnsi="Times New Roman" w:cs="Times New Roman"/>
          <w:b/>
          <w:sz w:val="26"/>
          <w:szCs w:val="26"/>
        </w:rPr>
        <w:t>.0</w:t>
      </w:r>
      <w:r w:rsidR="00364CF6">
        <w:rPr>
          <w:rFonts w:ascii="Times New Roman" w:hAnsi="Times New Roman" w:cs="Times New Roman"/>
          <w:b/>
          <w:sz w:val="26"/>
          <w:szCs w:val="26"/>
        </w:rPr>
        <w:t>3</w:t>
      </w:r>
      <w:r w:rsidRPr="0009580D">
        <w:rPr>
          <w:rFonts w:ascii="Times New Roman" w:hAnsi="Times New Roman" w:cs="Times New Roman"/>
          <w:b/>
          <w:sz w:val="26"/>
          <w:szCs w:val="26"/>
        </w:rPr>
        <w:t>.202</w:t>
      </w:r>
      <w:r w:rsidR="005245E6">
        <w:rPr>
          <w:rFonts w:ascii="Times New Roman" w:hAnsi="Times New Roman" w:cs="Times New Roman"/>
          <w:b/>
          <w:sz w:val="26"/>
          <w:szCs w:val="26"/>
        </w:rPr>
        <w:t>6</w:t>
      </w:r>
      <w:r w:rsidR="00083D45" w:rsidRPr="0009580D">
        <w:rPr>
          <w:rFonts w:ascii="Times New Roman" w:hAnsi="Times New Roman" w:cs="Times New Roman"/>
          <w:b/>
          <w:sz w:val="26"/>
          <w:szCs w:val="26"/>
        </w:rPr>
        <w:t xml:space="preserve">г. № </w:t>
      </w:r>
      <w:r w:rsidR="00215D08">
        <w:rPr>
          <w:rFonts w:ascii="Times New Roman" w:hAnsi="Times New Roman" w:cs="Times New Roman"/>
          <w:b/>
          <w:sz w:val="26"/>
          <w:szCs w:val="26"/>
        </w:rPr>
        <w:t>22</w:t>
      </w:r>
    </w:p>
    <w:p w14:paraId="2F9D8750" w14:textId="77777777" w:rsidR="00083D45" w:rsidRPr="0009580D" w:rsidRDefault="00083D45" w:rsidP="00083D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CE234B" w14:textId="073AB17A" w:rsidR="00395762" w:rsidRDefault="00083D45" w:rsidP="00395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580D">
        <w:rPr>
          <w:rFonts w:ascii="Times New Roman" w:hAnsi="Times New Roman" w:cs="Times New Roman"/>
          <w:b/>
          <w:sz w:val="26"/>
          <w:szCs w:val="26"/>
        </w:rPr>
        <w:t xml:space="preserve">О мерах пожарной </w:t>
      </w:r>
      <w:r w:rsidR="00873F35" w:rsidRPr="0009580D">
        <w:rPr>
          <w:rFonts w:ascii="Times New Roman" w:hAnsi="Times New Roman" w:cs="Times New Roman"/>
          <w:b/>
          <w:sz w:val="26"/>
          <w:szCs w:val="26"/>
        </w:rPr>
        <w:t>безопасности</w:t>
      </w:r>
      <w:r w:rsidRPr="0009580D">
        <w:rPr>
          <w:rFonts w:ascii="Times New Roman" w:hAnsi="Times New Roman" w:cs="Times New Roman"/>
          <w:b/>
          <w:sz w:val="26"/>
          <w:szCs w:val="26"/>
        </w:rPr>
        <w:t xml:space="preserve"> в весенне-л</w:t>
      </w:r>
      <w:r w:rsidR="00D02237" w:rsidRPr="0009580D">
        <w:rPr>
          <w:rFonts w:ascii="Times New Roman" w:hAnsi="Times New Roman" w:cs="Times New Roman"/>
          <w:b/>
          <w:sz w:val="26"/>
          <w:szCs w:val="26"/>
        </w:rPr>
        <w:t xml:space="preserve">етний период </w:t>
      </w:r>
    </w:p>
    <w:p w14:paraId="495CE652" w14:textId="74EFF670" w:rsidR="00083D45" w:rsidRPr="0009580D" w:rsidRDefault="00395762" w:rsidP="00395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 20 марта 2026 г. по 31 октября </w:t>
      </w:r>
      <w:r w:rsidR="00D02237" w:rsidRPr="0009580D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083D45" w:rsidRPr="0009580D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0BFCC4F7" w14:textId="77777777" w:rsidR="00083D45" w:rsidRPr="0009580D" w:rsidRDefault="00083D45" w:rsidP="00083D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B1CDDCA" w14:textId="6D35E599" w:rsidR="00083D45" w:rsidRPr="0009580D" w:rsidRDefault="00083D45" w:rsidP="00083D45">
      <w:pPr>
        <w:pStyle w:val="ConsTitle"/>
        <w:widowControl/>
        <w:ind w:right="0"/>
        <w:jc w:val="both"/>
        <w:rPr>
          <w:color w:val="434343"/>
          <w:sz w:val="26"/>
          <w:szCs w:val="26"/>
        </w:rPr>
      </w:pPr>
      <w:r w:rsidRPr="0009580D">
        <w:rPr>
          <w:rFonts w:ascii="Times New Roman" w:hAnsi="Times New Roman" w:cs="Times New Roman"/>
          <w:b w:val="0"/>
          <w:sz w:val="26"/>
          <w:szCs w:val="26"/>
        </w:rPr>
        <w:t>Во исполнение Федеральног</w:t>
      </w:r>
      <w:r w:rsidR="00585C4B" w:rsidRPr="0009580D">
        <w:rPr>
          <w:rFonts w:ascii="Times New Roman" w:hAnsi="Times New Roman" w:cs="Times New Roman"/>
          <w:b w:val="0"/>
          <w:sz w:val="26"/>
          <w:szCs w:val="26"/>
        </w:rPr>
        <w:t>о закона от 21 декабря 1994 № 6</w:t>
      </w:r>
      <w:r w:rsidR="00395762">
        <w:rPr>
          <w:rFonts w:ascii="Times New Roman" w:hAnsi="Times New Roman" w:cs="Times New Roman"/>
          <w:b w:val="0"/>
          <w:sz w:val="26"/>
          <w:szCs w:val="26"/>
        </w:rPr>
        <w:t>9</w:t>
      </w:r>
      <w:r w:rsidRPr="0009580D">
        <w:rPr>
          <w:rFonts w:ascii="Times New Roman" w:hAnsi="Times New Roman" w:cs="Times New Roman"/>
          <w:b w:val="0"/>
          <w:sz w:val="26"/>
          <w:szCs w:val="26"/>
        </w:rPr>
        <w:t>-ФЗ «О</w:t>
      </w:r>
      <w:r w:rsidR="00395762">
        <w:rPr>
          <w:rFonts w:ascii="Times New Roman" w:hAnsi="Times New Roman" w:cs="Times New Roman"/>
          <w:b w:val="0"/>
          <w:sz w:val="26"/>
          <w:szCs w:val="26"/>
        </w:rPr>
        <w:t xml:space="preserve"> пожарной безопасности», Законом Волгоградской области от 28 апреля 2006 г. № 1220-ОД «О пожарной безопасности» и в целях предупреждения возникновения пожаров, повышения уровня противопожарной защищенности населенных пунктов и объектов, в том числе жилищного фонда, организации своевременного тушения пожаров и недопу</w:t>
      </w:r>
      <w:r w:rsidR="00D5463A">
        <w:rPr>
          <w:rFonts w:ascii="Times New Roman" w:hAnsi="Times New Roman" w:cs="Times New Roman"/>
          <w:b w:val="0"/>
          <w:sz w:val="26"/>
          <w:szCs w:val="26"/>
        </w:rPr>
        <w:t>щения гибели и травмирования людей на пожарах в весенне- летний период с 20 марта 2026 г. по 31 октября 2026 г.</w:t>
      </w:r>
      <w:r w:rsidRPr="0009580D">
        <w:rPr>
          <w:rFonts w:ascii="Times New Roman" w:hAnsi="Times New Roman" w:cs="Times New Roman"/>
          <w:b w:val="0"/>
          <w:sz w:val="26"/>
          <w:szCs w:val="26"/>
        </w:rPr>
        <w:t>»,</w:t>
      </w:r>
      <w:r w:rsidR="007B6CF4" w:rsidRPr="0009580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9580D">
        <w:rPr>
          <w:rFonts w:ascii="Times New Roman" w:hAnsi="Times New Roman" w:cs="Times New Roman"/>
          <w:b w:val="0"/>
          <w:sz w:val="26"/>
          <w:szCs w:val="26"/>
        </w:rPr>
        <w:t>руководствуясь Уставом Большевистского сельского поселения</w:t>
      </w:r>
    </w:p>
    <w:p w14:paraId="1D759914" w14:textId="77777777" w:rsidR="00083D45" w:rsidRPr="0009580D" w:rsidRDefault="00083D45" w:rsidP="00083D45">
      <w:pPr>
        <w:spacing w:after="0" w:line="240" w:lineRule="auto"/>
        <w:jc w:val="both"/>
        <w:rPr>
          <w:rFonts w:ascii="Times New Roman" w:hAnsi="Times New Roman" w:cs="Times New Roman"/>
          <w:color w:val="434343"/>
          <w:sz w:val="26"/>
          <w:szCs w:val="26"/>
        </w:rPr>
      </w:pPr>
      <w:r w:rsidRPr="0009580D">
        <w:rPr>
          <w:rFonts w:ascii="Times New Roman" w:hAnsi="Times New Roman" w:cs="Times New Roman"/>
          <w:color w:val="434343"/>
          <w:sz w:val="26"/>
          <w:szCs w:val="26"/>
        </w:rPr>
        <w:t xml:space="preserve">  </w:t>
      </w:r>
    </w:p>
    <w:p w14:paraId="437E5022" w14:textId="7ADB7C63" w:rsidR="00083D45" w:rsidRPr="0009580D" w:rsidRDefault="001A5082" w:rsidP="00083D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="00083D45" w:rsidRPr="0009580D">
        <w:rPr>
          <w:rFonts w:ascii="Times New Roman" w:hAnsi="Times New Roman" w:cs="Times New Roman"/>
          <w:b/>
          <w:sz w:val="26"/>
          <w:szCs w:val="26"/>
        </w:rPr>
        <w:t>:</w:t>
      </w:r>
    </w:p>
    <w:p w14:paraId="5FD50736" w14:textId="77777777" w:rsidR="00083D45" w:rsidRPr="0009580D" w:rsidRDefault="00083D45" w:rsidP="00083D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827AD0" w14:textId="0A4F3700" w:rsidR="00083D45" w:rsidRPr="0009580D" w:rsidRDefault="007151ED" w:rsidP="000B1F7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>Специалисту по ГО</w:t>
      </w:r>
      <w:r w:rsidR="00083D45" w:rsidRPr="0009580D">
        <w:rPr>
          <w:rFonts w:ascii="Times New Roman" w:hAnsi="Times New Roman" w:cs="Times New Roman"/>
          <w:sz w:val="26"/>
          <w:szCs w:val="26"/>
        </w:rPr>
        <w:t xml:space="preserve"> ЧС и </w:t>
      </w:r>
      <w:r w:rsidRPr="0009580D">
        <w:rPr>
          <w:rFonts w:ascii="Times New Roman" w:hAnsi="Times New Roman" w:cs="Times New Roman"/>
          <w:sz w:val="26"/>
          <w:szCs w:val="26"/>
        </w:rPr>
        <w:t>ПБ Устиновой С.В.,</w:t>
      </w:r>
      <w:r w:rsidR="00083D45" w:rsidRPr="0009580D">
        <w:rPr>
          <w:rFonts w:ascii="Times New Roman" w:hAnsi="Times New Roman" w:cs="Times New Roman"/>
          <w:sz w:val="26"/>
          <w:szCs w:val="26"/>
        </w:rPr>
        <w:t xml:space="preserve"> руководителям </w:t>
      </w:r>
      <w:r w:rsidR="00873F35" w:rsidRPr="0009580D">
        <w:rPr>
          <w:rFonts w:ascii="Times New Roman" w:hAnsi="Times New Roman" w:cs="Times New Roman"/>
          <w:sz w:val="26"/>
          <w:szCs w:val="26"/>
        </w:rPr>
        <w:t>учреждений в</w:t>
      </w:r>
      <w:r w:rsidR="00083D45" w:rsidRPr="0009580D">
        <w:rPr>
          <w:rFonts w:ascii="Times New Roman" w:hAnsi="Times New Roman" w:cs="Times New Roman"/>
          <w:sz w:val="26"/>
          <w:szCs w:val="26"/>
        </w:rPr>
        <w:t xml:space="preserve"> рамках своих полномочий:</w:t>
      </w:r>
    </w:p>
    <w:p w14:paraId="2A2085C7" w14:textId="464A3A19" w:rsidR="007B6CF4" w:rsidRPr="0009580D" w:rsidRDefault="000B1F7D" w:rsidP="007B6CF4">
      <w:pPr>
        <w:shd w:val="clear" w:color="auto" w:fill="FFFFFF"/>
        <w:spacing w:after="0" w:line="240" w:lineRule="auto"/>
        <w:ind w:left="210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 1.1</w:t>
      </w:r>
      <w:r w:rsidRPr="000958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B6CF4" w:rsidRPr="0009580D">
        <w:rPr>
          <w:rFonts w:ascii="Times New Roman" w:hAnsi="Times New Roman" w:cs="Times New Roman"/>
          <w:sz w:val="26"/>
          <w:szCs w:val="26"/>
        </w:rPr>
        <w:t xml:space="preserve">На постоянной основе проводить обучение населения и работников мерам пожарной безопасности и </w:t>
      </w:r>
      <w:r w:rsidR="00873F35" w:rsidRPr="0009580D">
        <w:rPr>
          <w:rFonts w:ascii="Times New Roman" w:hAnsi="Times New Roman" w:cs="Times New Roman"/>
          <w:sz w:val="26"/>
          <w:szCs w:val="26"/>
        </w:rPr>
        <w:t>целенаправленное информирование</w:t>
      </w:r>
      <w:r w:rsidR="007B6CF4" w:rsidRPr="0009580D">
        <w:rPr>
          <w:rFonts w:ascii="Times New Roman" w:hAnsi="Times New Roman" w:cs="Times New Roman"/>
          <w:sz w:val="26"/>
          <w:szCs w:val="26"/>
        </w:rPr>
        <w:t xml:space="preserve"> населения о пожаробезопасном поведении в быту, в лесных массивах и о действиях в случае возникновения пожаров.</w:t>
      </w:r>
    </w:p>
    <w:p w14:paraId="16688C25" w14:textId="77777777" w:rsidR="007962CB" w:rsidRPr="0009580D" w:rsidRDefault="000B1F7D" w:rsidP="000B1F7D">
      <w:pPr>
        <w:shd w:val="clear" w:color="auto" w:fill="FFFFFF"/>
        <w:spacing w:after="0" w:line="240" w:lineRule="auto"/>
        <w:ind w:left="210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>1.2.  В течении пожароопасного периода 1 раз в месяц обеспечить обновление</w:t>
      </w:r>
      <w:r w:rsidR="007962CB" w:rsidRPr="0009580D">
        <w:rPr>
          <w:rFonts w:ascii="Times New Roman" w:hAnsi="Times New Roman" w:cs="Times New Roman"/>
          <w:sz w:val="26"/>
          <w:szCs w:val="26"/>
        </w:rPr>
        <w:t xml:space="preserve"> противопожарных минерализованных полос (опашки), а также осуществлять покос и уборку растительности по краям противопожарных минерализованных полос (опашки). </w:t>
      </w:r>
    </w:p>
    <w:p w14:paraId="5F85992C" w14:textId="47ACF71D" w:rsidR="007B6CF4" w:rsidRPr="0009580D" w:rsidRDefault="007B6CF4" w:rsidP="007B6CF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 </w:t>
      </w:r>
      <w:r w:rsidR="007962CB" w:rsidRPr="0009580D">
        <w:rPr>
          <w:rFonts w:ascii="Times New Roman" w:hAnsi="Times New Roman" w:cs="Times New Roman"/>
          <w:sz w:val="26"/>
          <w:szCs w:val="26"/>
        </w:rPr>
        <w:t xml:space="preserve">1.3.  </w:t>
      </w:r>
      <w:r w:rsidRPr="0009580D">
        <w:rPr>
          <w:rFonts w:ascii="Times New Roman" w:hAnsi="Times New Roman" w:cs="Times New Roman"/>
          <w:sz w:val="26"/>
          <w:szCs w:val="26"/>
        </w:rPr>
        <w:t xml:space="preserve">Еженедельно проводить очистку </w:t>
      </w:r>
      <w:r w:rsidR="00873F35" w:rsidRPr="0009580D">
        <w:rPr>
          <w:rFonts w:ascii="Times New Roman" w:hAnsi="Times New Roman" w:cs="Times New Roman"/>
          <w:sz w:val="26"/>
          <w:szCs w:val="26"/>
        </w:rPr>
        <w:t>подведомственных территорий</w:t>
      </w:r>
      <w:r w:rsidRPr="0009580D">
        <w:rPr>
          <w:rFonts w:ascii="Times New Roman" w:hAnsi="Times New Roman" w:cs="Times New Roman"/>
          <w:sz w:val="26"/>
          <w:szCs w:val="26"/>
        </w:rPr>
        <w:t xml:space="preserve"> от горючих отходов, мусора, сухой травы, камыша.</w:t>
      </w:r>
    </w:p>
    <w:p w14:paraId="643C7B19" w14:textId="154EF5A5" w:rsidR="00083D45" w:rsidRPr="0009580D" w:rsidRDefault="00083D45" w:rsidP="007B6CF4">
      <w:pPr>
        <w:shd w:val="clear" w:color="auto" w:fill="FFFFFF"/>
        <w:spacing w:after="0" w:line="240" w:lineRule="auto"/>
        <w:ind w:left="210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>1.</w:t>
      </w:r>
      <w:r w:rsidR="007B6CF4" w:rsidRPr="0009580D">
        <w:rPr>
          <w:rFonts w:ascii="Times New Roman" w:hAnsi="Times New Roman" w:cs="Times New Roman"/>
          <w:sz w:val="26"/>
          <w:szCs w:val="26"/>
        </w:rPr>
        <w:t>4</w:t>
      </w:r>
      <w:r w:rsidRPr="0009580D">
        <w:rPr>
          <w:rFonts w:ascii="Times New Roman" w:hAnsi="Times New Roman" w:cs="Times New Roman"/>
          <w:sz w:val="26"/>
          <w:szCs w:val="26"/>
        </w:rPr>
        <w:t>. Привести в исправное состояние пожарные гидранты и водоёмы (водоисточники), а также состояние подъездов к ним, принять меры по устранению выявленных недостатков, при отключении участков водопроводной сети и гидрантов или уменьшении давления в сети ниже требуемого, извещать об этом подразделение пожарной охраны.</w:t>
      </w:r>
    </w:p>
    <w:p w14:paraId="7F4B5960" w14:textId="1651BADE" w:rsidR="00083D45" w:rsidRPr="0009580D" w:rsidRDefault="00083D45" w:rsidP="00083D45">
      <w:pPr>
        <w:shd w:val="clear" w:color="auto" w:fill="FFFFFF"/>
        <w:tabs>
          <w:tab w:val="left" w:pos="231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 1.</w:t>
      </w:r>
      <w:r w:rsidR="007B6CF4" w:rsidRPr="0009580D">
        <w:rPr>
          <w:rFonts w:ascii="Times New Roman" w:hAnsi="Times New Roman" w:cs="Times New Roman"/>
          <w:sz w:val="26"/>
          <w:szCs w:val="26"/>
        </w:rPr>
        <w:t>5</w:t>
      </w:r>
      <w:r w:rsidRPr="0009580D">
        <w:rPr>
          <w:rFonts w:ascii="Times New Roman" w:hAnsi="Times New Roman" w:cs="Times New Roman"/>
          <w:sz w:val="26"/>
          <w:szCs w:val="26"/>
        </w:rPr>
        <w:t>. Уточнить списки техники, приспособленной для перевозки воды (водовозки, автоцистерны, тракторы с бочками), скреперы, тракторы и другие механизмы, способные участвовать в ликвидации лесных и степных пожаров, организовать их круглосуточное дежурство на дому в течение всего пожароопасного периода.</w:t>
      </w:r>
    </w:p>
    <w:p w14:paraId="7167EAAE" w14:textId="77777777" w:rsidR="00D9628C" w:rsidRPr="0009580D" w:rsidRDefault="007B6CF4" w:rsidP="00D9628C">
      <w:pPr>
        <w:shd w:val="clear" w:color="auto" w:fill="FFFFFF"/>
        <w:tabs>
          <w:tab w:val="left" w:pos="256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1.6. Предусмотреть в бюджете финансовые средства на обеспечение мер пожарной безопасности;</w:t>
      </w:r>
      <w:r w:rsidR="00D9628C" w:rsidRPr="0009580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A0DD353" w14:textId="4B23FB75" w:rsidR="00D9628C" w:rsidRPr="0009580D" w:rsidRDefault="00D9628C" w:rsidP="00D9628C">
      <w:pPr>
        <w:shd w:val="clear" w:color="auto" w:fill="FFFFFF"/>
        <w:tabs>
          <w:tab w:val="left" w:pos="256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>1.</w:t>
      </w:r>
      <w:r w:rsidR="00AF499F" w:rsidRPr="0009580D">
        <w:rPr>
          <w:rFonts w:ascii="Times New Roman" w:hAnsi="Times New Roman" w:cs="Times New Roman"/>
          <w:sz w:val="26"/>
          <w:szCs w:val="26"/>
        </w:rPr>
        <w:t>7</w:t>
      </w:r>
      <w:r w:rsidRPr="0009580D">
        <w:rPr>
          <w:rFonts w:ascii="Times New Roman" w:hAnsi="Times New Roman" w:cs="Times New Roman"/>
          <w:sz w:val="26"/>
          <w:szCs w:val="26"/>
        </w:rPr>
        <w:t>. Не допускать использование противопожарных разрывов между</w:t>
      </w:r>
      <w:r w:rsidRPr="0009580D">
        <w:rPr>
          <w:rFonts w:ascii="Times New Roman" w:hAnsi="Times New Roman" w:cs="Times New Roman"/>
          <w:sz w:val="26"/>
          <w:szCs w:val="26"/>
        </w:rPr>
        <w:br/>
        <w:t>зданиями и сооружениями, пожарных проездов и подъездов к зданиям под</w:t>
      </w:r>
      <w:r w:rsidRPr="0009580D">
        <w:rPr>
          <w:rFonts w:ascii="Times New Roman" w:hAnsi="Times New Roman" w:cs="Times New Roman"/>
          <w:sz w:val="26"/>
          <w:szCs w:val="26"/>
        </w:rPr>
        <w:br/>
      </w:r>
      <w:r w:rsidRPr="0009580D">
        <w:rPr>
          <w:rFonts w:ascii="Times New Roman" w:hAnsi="Times New Roman" w:cs="Times New Roman"/>
          <w:sz w:val="26"/>
          <w:szCs w:val="26"/>
        </w:rPr>
        <w:lastRenderedPageBreak/>
        <w:t xml:space="preserve">складирование   </w:t>
      </w:r>
      <w:r w:rsidR="00215D08" w:rsidRPr="0009580D">
        <w:rPr>
          <w:rFonts w:ascii="Times New Roman" w:hAnsi="Times New Roman" w:cs="Times New Roman"/>
          <w:sz w:val="26"/>
          <w:szCs w:val="26"/>
        </w:rPr>
        <w:t>материалов, оборудования</w:t>
      </w:r>
      <w:r w:rsidRPr="0009580D">
        <w:rPr>
          <w:rFonts w:ascii="Times New Roman" w:hAnsi="Times New Roman" w:cs="Times New Roman"/>
          <w:sz w:val="26"/>
          <w:szCs w:val="26"/>
        </w:rPr>
        <w:t xml:space="preserve">   и   для   </w:t>
      </w:r>
      <w:r w:rsidR="00215D08" w:rsidRPr="0009580D">
        <w:rPr>
          <w:rFonts w:ascii="Times New Roman" w:hAnsi="Times New Roman" w:cs="Times New Roman"/>
          <w:sz w:val="26"/>
          <w:szCs w:val="26"/>
        </w:rPr>
        <w:t>стоянки (</w:t>
      </w:r>
      <w:r w:rsidRPr="0009580D">
        <w:rPr>
          <w:rFonts w:ascii="Times New Roman" w:hAnsi="Times New Roman" w:cs="Times New Roman"/>
          <w:sz w:val="26"/>
          <w:szCs w:val="26"/>
        </w:rPr>
        <w:t>парковки)</w:t>
      </w:r>
      <w:r w:rsidRPr="0009580D">
        <w:rPr>
          <w:rFonts w:ascii="Times New Roman" w:hAnsi="Times New Roman" w:cs="Times New Roman"/>
          <w:sz w:val="26"/>
          <w:szCs w:val="26"/>
        </w:rPr>
        <w:br/>
        <w:t>транспорта, а также размещение скирд (стогов) грубых кормов и других</w:t>
      </w:r>
      <w:r w:rsidRPr="0009580D">
        <w:rPr>
          <w:rFonts w:ascii="Times New Roman" w:hAnsi="Times New Roman" w:cs="Times New Roman"/>
          <w:sz w:val="26"/>
          <w:szCs w:val="26"/>
        </w:rPr>
        <w:br/>
        <w:t>горючих материалов под воздушными линиями электропередач.</w:t>
      </w:r>
    </w:p>
    <w:p w14:paraId="4F70D917" w14:textId="564BA246" w:rsidR="00D9628C" w:rsidRPr="0009580D" w:rsidRDefault="00D9628C" w:rsidP="00D962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  1.</w:t>
      </w:r>
      <w:r w:rsidR="00AF499F" w:rsidRPr="0009580D">
        <w:rPr>
          <w:rFonts w:ascii="Times New Roman" w:hAnsi="Times New Roman" w:cs="Times New Roman"/>
          <w:sz w:val="26"/>
          <w:szCs w:val="26"/>
        </w:rPr>
        <w:t>8</w:t>
      </w:r>
      <w:r w:rsidRPr="0009580D">
        <w:rPr>
          <w:rFonts w:ascii="Times New Roman" w:hAnsi="Times New Roman" w:cs="Times New Roman"/>
          <w:sz w:val="26"/>
          <w:szCs w:val="26"/>
        </w:rPr>
        <w:t>. Не допускать на подведомственных территориях сжигание стерни, пожнивных остатков и разведение костров на полях, особенно в непосредственной близости от зданий, сооружений, линий электропередач, хлебных и лесных массивов.</w:t>
      </w:r>
    </w:p>
    <w:p w14:paraId="37451B33" w14:textId="5FA5F3AB" w:rsidR="00D9628C" w:rsidRPr="0009580D" w:rsidRDefault="00D9628C" w:rsidP="00D962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  1.</w:t>
      </w:r>
      <w:r w:rsidR="00AF499F" w:rsidRPr="0009580D">
        <w:rPr>
          <w:rFonts w:ascii="Times New Roman" w:hAnsi="Times New Roman" w:cs="Times New Roman"/>
          <w:sz w:val="26"/>
          <w:szCs w:val="26"/>
        </w:rPr>
        <w:t>9</w:t>
      </w:r>
      <w:r w:rsidRPr="0009580D">
        <w:rPr>
          <w:rFonts w:ascii="Times New Roman" w:hAnsi="Times New Roman" w:cs="Times New Roman"/>
          <w:sz w:val="26"/>
          <w:szCs w:val="26"/>
        </w:rPr>
        <w:t>. Не реже одного раза в месяц проводить встречи с населением и работниками по вопросам пожарной безопасности и по разъяснению мер пожарной безопасности.</w:t>
      </w:r>
    </w:p>
    <w:p w14:paraId="7131572E" w14:textId="3964C39F" w:rsidR="00D9628C" w:rsidRPr="0009580D" w:rsidRDefault="00D9628C" w:rsidP="00D962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 </w:t>
      </w:r>
      <w:r w:rsidR="00AF499F" w:rsidRPr="0009580D">
        <w:rPr>
          <w:rFonts w:ascii="Times New Roman" w:hAnsi="Times New Roman" w:cs="Times New Roman"/>
          <w:sz w:val="26"/>
          <w:szCs w:val="26"/>
        </w:rPr>
        <w:t>1</w:t>
      </w:r>
      <w:r w:rsidRPr="0009580D">
        <w:rPr>
          <w:rFonts w:ascii="Times New Roman" w:hAnsi="Times New Roman" w:cs="Times New Roman"/>
          <w:sz w:val="26"/>
          <w:szCs w:val="26"/>
        </w:rPr>
        <w:t>.</w:t>
      </w:r>
      <w:r w:rsidR="00AF499F" w:rsidRPr="0009580D">
        <w:rPr>
          <w:rFonts w:ascii="Times New Roman" w:hAnsi="Times New Roman" w:cs="Times New Roman"/>
          <w:sz w:val="26"/>
          <w:szCs w:val="26"/>
        </w:rPr>
        <w:t>10.</w:t>
      </w:r>
      <w:r w:rsidRPr="0009580D">
        <w:rPr>
          <w:rFonts w:ascii="Times New Roman" w:hAnsi="Times New Roman" w:cs="Times New Roman"/>
          <w:sz w:val="26"/>
          <w:szCs w:val="26"/>
        </w:rPr>
        <w:t xml:space="preserve"> Установить в сельских населенных пунктах средства звуковой сигнализации для оповещения людей в случае возникновения пожара, определить порядок вызова пожарной охраны.</w:t>
      </w:r>
    </w:p>
    <w:p w14:paraId="0CEA6FE2" w14:textId="5BC4D336" w:rsidR="00D9628C" w:rsidRPr="0009580D" w:rsidRDefault="00D9628C" w:rsidP="00D962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</w:t>
      </w:r>
      <w:r w:rsidR="00AF499F" w:rsidRPr="0009580D">
        <w:rPr>
          <w:rFonts w:ascii="Times New Roman" w:hAnsi="Times New Roman" w:cs="Times New Roman"/>
          <w:sz w:val="26"/>
          <w:szCs w:val="26"/>
        </w:rPr>
        <w:t>1</w:t>
      </w:r>
      <w:r w:rsidRPr="0009580D">
        <w:rPr>
          <w:rFonts w:ascii="Times New Roman" w:hAnsi="Times New Roman" w:cs="Times New Roman"/>
          <w:sz w:val="26"/>
          <w:szCs w:val="26"/>
        </w:rPr>
        <w:t>.1</w:t>
      </w:r>
      <w:r w:rsidR="00AF499F" w:rsidRPr="0009580D">
        <w:rPr>
          <w:rFonts w:ascii="Times New Roman" w:hAnsi="Times New Roman" w:cs="Times New Roman"/>
          <w:sz w:val="26"/>
          <w:szCs w:val="26"/>
        </w:rPr>
        <w:t>1</w:t>
      </w:r>
      <w:r w:rsidRPr="0009580D">
        <w:rPr>
          <w:rFonts w:ascii="Times New Roman" w:hAnsi="Times New Roman" w:cs="Times New Roman"/>
          <w:sz w:val="26"/>
          <w:szCs w:val="26"/>
        </w:rPr>
        <w:t>. Завершить оборудование водонапорных башен приспособлениями для отбора воды пожарной техникой.</w:t>
      </w:r>
    </w:p>
    <w:p w14:paraId="18D2E16F" w14:textId="0435117F" w:rsidR="00D9628C" w:rsidRPr="0009580D" w:rsidRDefault="00D9628C" w:rsidP="00D962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1.1</w:t>
      </w:r>
      <w:r w:rsidR="00AF499F" w:rsidRPr="0009580D">
        <w:rPr>
          <w:rFonts w:ascii="Times New Roman" w:hAnsi="Times New Roman" w:cs="Times New Roman"/>
          <w:sz w:val="26"/>
          <w:szCs w:val="26"/>
        </w:rPr>
        <w:t>2</w:t>
      </w:r>
      <w:r w:rsidRPr="0009580D">
        <w:rPr>
          <w:rFonts w:ascii="Times New Roman" w:hAnsi="Times New Roman" w:cs="Times New Roman"/>
          <w:sz w:val="26"/>
          <w:szCs w:val="26"/>
        </w:rPr>
        <w:t xml:space="preserve">. Составить списки граждан и провести профилактические обходы мест проживания </w:t>
      </w:r>
      <w:r w:rsidR="0009580D" w:rsidRPr="0009580D">
        <w:rPr>
          <w:rFonts w:ascii="Times New Roman" w:hAnsi="Times New Roman" w:cs="Times New Roman"/>
          <w:sz w:val="26"/>
          <w:szCs w:val="26"/>
        </w:rPr>
        <w:t>мало защищённых</w:t>
      </w:r>
      <w:r w:rsidRPr="0009580D">
        <w:rPr>
          <w:rFonts w:ascii="Times New Roman" w:hAnsi="Times New Roman" w:cs="Times New Roman"/>
          <w:sz w:val="26"/>
          <w:szCs w:val="26"/>
        </w:rPr>
        <w:t xml:space="preserve"> слоев населения (инвалидов, пенсионеров, многодетных и неблагополучных семей) с проведением бесед о мерах пожарной безопасности в быту.</w:t>
      </w:r>
    </w:p>
    <w:p w14:paraId="6D1F18DE" w14:textId="5E465F90" w:rsidR="00D9628C" w:rsidRPr="0009580D" w:rsidRDefault="00D9628C" w:rsidP="00D9628C">
      <w:pPr>
        <w:shd w:val="clear" w:color="auto" w:fill="FFFFFF"/>
        <w:tabs>
          <w:tab w:val="left" w:pos="349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 1.1</w:t>
      </w:r>
      <w:r w:rsidR="00AF499F" w:rsidRPr="0009580D">
        <w:rPr>
          <w:rFonts w:ascii="Times New Roman" w:hAnsi="Times New Roman" w:cs="Times New Roman"/>
          <w:sz w:val="26"/>
          <w:szCs w:val="26"/>
        </w:rPr>
        <w:t>3</w:t>
      </w:r>
      <w:r w:rsidRPr="0009580D">
        <w:rPr>
          <w:rFonts w:ascii="Times New Roman" w:hAnsi="Times New Roman" w:cs="Times New Roman"/>
          <w:sz w:val="26"/>
          <w:szCs w:val="26"/>
        </w:rPr>
        <w:t>. Исходя из обстановки по противопожарному состоянию подведомственных территорий самостоятельно устанавливать особый противопожарный режим.</w:t>
      </w:r>
    </w:p>
    <w:p w14:paraId="5D09E9AB" w14:textId="6E1E18DC" w:rsidR="00D9628C" w:rsidRPr="0009580D" w:rsidRDefault="00D9628C" w:rsidP="00D962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 1.1</w:t>
      </w:r>
      <w:r w:rsidR="00AF499F" w:rsidRPr="0009580D">
        <w:rPr>
          <w:rFonts w:ascii="Times New Roman" w:hAnsi="Times New Roman" w:cs="Times New Roman"/>
          <w:sz w:val="26"/>
          <w:szCs w:val="26"/>
        </w:rPr>
        <w:t>4</w:t>
      </w:r>
      <w:r w:rsidRPr="0009580D">
        <w:rPr>
          <w:rFonts w:ascii="Times New Roman" w:hAnsi="Times New Roman" w:cs="Times New Roman"/>
          <w:sz w:val="26"/>
          <w:szCs w:val="26"/>
        </w:rPr>
        <w:t>. Создать резерв финансовых средств, материальных ресурсов и горюче-смазочных материалов.</w:t>
      </w:r>
    </w:p>
    <w:p w14:paraId="60562A0C" w14:textId="62919182" w:rsidR="00D9628C" w:rsidRPr="0009580D" w:rsidRDefault="00D9628C" w:rsidP="00D962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 1.1</w:t>
      </w:r>
      <w:r w:rsidR="00AF499F" w:rsidRPr="0009580D">
        <w:rPr>
          <w:rFonts w:ascii="Times New Roman" w:hAnsi="Times New Roman" w:cs="Times New Roman"/>
          <w:sz w:val="26"/>
          <w:szCs w:val="26"/>
        </w:rPr>
        <w:t>5</w:t>
      </w:r>
      <w:r w:rsidRPr="0009580D">
        <w:rPr>
          <w:rFonts w:ascii="Times New Roman" w:hAnsi="Times New Roman" w:cs="Times New Roman"/>
          <w:sz w:val="26"/>
          <w:szCs w:val="26"/>
        </w:rPr>
        <w:t xml:space="preserve">. На период действия особого противопожарного режима активизировать работу территориальных административных комиссий.  </w:t>
      </w:r>
    </w:p>
    <w:p w14:paraId="649801E6" w14:textId="5040F6C5" w:rsidR="00D9628C" w:rsidRPr="0009580D" w:rsidRDefault="00D9628C" w:rsidP="00D962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 1.1</w:t>
      </w:r>
      <w:r w:rsidR="00AF499F" w:rsidRPr="0009580D">
        <w:rPr>
          <w:rFonts w:ascii="Times New Roman" w:hAnsi="Times New Roman" w:cs="Times New Roman"/>
          <w:sz w:val="26"/>
          <w:szCs w:val="26"/>
        </w:rPr>
        <w:t>6</w:t>
      </w:r>
      <w:r w:rsidRPr="0009580D">
        <w:rPr>
          <w:rFonts w:ascii="Times New Roman" w:hAnsi="Times New Roman" w:cs="Times New Roman"/>
          <w:sz w:val="26"/>
          <w:szCs w:val="26"/>
        </w:rPr>
        <w:t xml:space="preserve">. Привести в исправное техническое </w:t>
      </w:r>
      <w:r w:rsidR="00873F35" w:rsidRPr="0009580D">
        <w:rPr>
          <w:rFonts w:ascii="Times New Roman" w:hAnsi="Times New Roman" w:cs="Times New Roman"/>
          <w:sz w:val="26"/>
          <w:szCs w:val="26"/>
        </w:rPr>
        <w:t>состояние пожарную</w:t>
      </w:r>
      <w:r w:rsidRPr="0009580D">
        <w:rPr>
          <w:rFonts w:ascii="Times New Roman" w:hAnsi="Times New Roman" w:cs="Times New Roman"/>
          <w:sz w:val="26"/>
          <w:szCs w:val="26"/>
        </w:rPr>
        <w:t xml:space="preserve"> и приспособленную технику, а также организовать своевременное техническое обслуживание имеющейся выездной пожарной и приспособленной техники.</w:t>
      </w:r>
    </w:p>
    <w:p w14:paraId="368DB1D7" w14:textId="46F2082D" w:rsidR="00D9628C" w:rsidRPr="0009580D" w:rsidRDefault="00D9628C" w:rsidP="00D962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 1.1</w:t>
      </w:r>
      <w:r w:rsidR="00AF499F" w:rsidRPr="0009580D">
        <w:rPr>
          <w:rFonts w:ascii="Times New Roman" w:hAnsi="Times New Roman" w:cs="Times New Roman"/>
          <w:sz w:val="26"/>
          <w:szCs w:val="26"/>
        </w:rPr>
        <w:t>7</w:t>
      </w:r>
      <w:r w:rsidRPr="0009580D">
        <w:rPr>
          <w:rFonts w:ascii="Times New Roman" w:hAnsi="Times New Roman" w:cs="Times New Roman"/>
          <w:sz w:val="26"/>
          <w:szCs w:val="26"/>
        </w:rPr>
        <w:t xml:space="preserve">. </w:t>
      </w:r>
      <w:r w:rsidR="00873F35" w:rsidRPr="0009580D">
        <w:rPr>
          <w:rFonts w:ascii="Times New Roman" w:hAnsi="Times New Roman" w:cs="Times New Roman"/>
          <w:sz w:val="26"/>
          <w:szCs w:val="26"/>
        </w:rPr>
        <w:t>Запретить сжигание</w:t>
      </w:r>
      <w:r w:rsidRPr="0009580D">
        <w:rPr>
          <w:rFonts w:ascii="Times New Roman" w:hAnsi="Times New Roman" w:cs="Times New Roman"/>
          <w:sz w:val="26"/>
          <w:szCs w:val="26"/>
        </w:rPr>
        <w:t xml:space="preserve"> горючих отходов, мусора, сухой травы на территориях населенных пунктов и частных домовладений, кроме мест, специально отведенных для указанных видов работ.</w:t>
      </w:r>
    </w:p>
    <w:p w14:paraId="74EC6469" w14:textId="0A968285" w:rsidR="00D9628C" w:rsidRPr="0009580D" w:rsidRDefault="00D9628C" w:rsidP="00D962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  1.1</w:t>
      </w:r>
      <w:r w:rsidR="00AF499F" w:rsidRPr="0009580D">
        <w:rPr>
          <w:rFonts w:ascii="Times New Roman" w:hAnsi="Times New Roman" w:cs="Times New Roman"/>
          <w:sz w:val="26"/>
          <w:szCs w:val="26"/>
        </w:rPr>
        <w:t>8</w:t>
      </w:r>
      <w:r w:rsidRPr="0009580D">
        <w:rPr>
          <w:rFonts w:ascii="Times New Roman" w:hAnsi="Times New Roman" w:cs="Times New Roman"/>
          <w:sz w:val="26"/>
          <w:szCs w:val="26"/>
        </w:rPr>
        <w:t>. Провести проверку технического состояния средств звуковой сигнализации (сирены, мегафоны, гудки, колокола и др.).</w:t>
      </w:r>
    </w:p>
    <w:p w14:paraId="7AD1E252" w14:textId="3C44D10C" w:rsidR="00083D45" w:rsidRPr="0009580D" w:rsidRDefault="004878EA" w:rsidP="00083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30289055"/>
      <w:r w:rsidRPr="0009580D">
        <w:rPr>
          <w:rFonts w:ascii="Times New Roman" w:hAnsi="Times New Roman" w:cs="Times New Roman"/>
          <w:sz w:val="26"/>
          <w:szCs w:val="26"/>
        </w:rPr>
        <w:t xml:space="preserve">    1.19. Довести до населения информацию о том, что 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органами мес</w:t>
      </w:r>
      <w:r w:rsidR="0009580D" w:rsidRPr="0009580D">
        <w:rPr>
          <w:rFonts w:ascii="Times New Roman" w:hAnsi="Times New Roman" w:cs="Times New Roman"/>
          <w:sz w:val="26"/>
          <w:szCs w:val="26"/>
        </w:rPr>
        <w:t>тного самоуправления поселений.</w:t>
      </w:r>
    </w:p>
    <w:bookmarkEnd w:id="0"/>
    <w:p w14:paraId="60E46962" w14:textId="76895F6E" w:rsidR="00083D45" w:rsidRPr="0009580D" w:rsidRDefault="00083D45" w:rsidP="00083D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  2. Контроль за исполнением настоящего </w:t>
      </w:r>
      <w:r w:rsidR="001A5082">
        <w:rPr>
          <w:rFonts w:ascii="Times New Roman" w:hAnsi="Times New Roman" w:cs="Times New Roman"/>
          <w:sz w:val="26"/>
          <w:szCs w:val="26"/>
        </w:rPr>
        <w:t>постановления</w:t>
      </w:r>
      <w:r w:rsidRPr="0009580D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14:paraId="35ABCFB6" w14:textId="2B811ED7" w:rsidR="00083D45" w:rsidRPr="0009580D" w:rsidRDefault="00083D45" w:rsidP="00083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    3. Настоящее </w:t>
      </w:r>
      <w:r w:rsidR="001A5082">
        <w:rPr>
          <w:rFonts w:ascii="Times New Roman" w:hAnsi="Times New Roman" w:cs="Times New Roman"/>
          <w:sz w:val="26"/>
          <w:szCs w:val="26"/>
        </w:rPr>
        <w:t>постановление</w:t>
      </w:r>
      <w:r w:rsidRPr="0009580D">
        <w:rPr>
          <w:rFonts w:ascii="Times New Roman" w:hAnsi="Times New Roman" w:cs="Times New Roman"/>
          <w:sz w:val="26"/>
          <w:szCs w:val="26"/>
        </w:rPr>
        <w:t xml:space="preserve"> вступает в силу с момента его подписания и подлежит размещению на официальном сайте Администрации Большевистского сельского поселения. </w:t>
      </w:r>
    </w:p>
    <w:p w14:paraId="1B4C3D4E" w14:textId="77777777" w:rsidR="00083D45" w:rsidRPr="0009580D" w:rsidRDefault="00083D45" w:rsidP="00083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D8980D" w14:textId="77777777" w:rsidR="00083D45" w:rsidRPr="0009580D" w:rsidRDefault="00083D45" w:rsidP="00083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4E05D6" w14:textId="77777777" w:rsidR="00083D45" w:rsidRPr="0009580D" w:rsidRDefault="00083D45" w:rsidP="00083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>Глава Большевистского</w:t>
      </w:r>
    </w:p>
    <w:p w14:paraId="2242B7CA" w14:textId="77777777" w:rsidR="00083D45" w:rsidRPr="0009580D" w:rsidRDefault="00083D45" w:rsidP="00083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80D">
        <w:rPr>
          <w:rFonts w:ascii="Times New Roman" w:hAnsi="Times New Roman" w:cs="Times New Roman"/>
          <w:sz w:val="26"/>
          <w:szCs w:val="26"/>
        </w:rPr>
        <w:t xml:space="preserve">сельского поселения    </w:t>
      </w:r>
      <w:r w:rsidR="00585C4B" w:rsidRPr="0009580D">
        <w:rPr>
          <w:rFonts w:ascii="Times New Roman" w:hAnsi="Times New Roman" w:cs="Times New Roman"/>
          <w:sz w:val="26"/>
          <w:szCs w:val="26"/>
        </w:rPr>
        <w:t xml:space="preserve">  ____________________ С.Ю.Скуратова</w:t>
      </w:r>
    </w:p>
    <w:p w14:paraId="74917A13" w14:textId="77777777" w:rsidR="00083D45" w:rsidRPr="0009580D" w:rsidRDefault="00083D45" w:rsidP="00083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0525DD" w14:textId="77777777" w:rsidR="00083D45" w:rsidRPr="0009580D" w:rsidRDefault="00083D45" w:rsidP="00083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8A459C" w14:textId="77777777" w:rsidR="00083D45" w:rsidRPr="0009580D" w:rsidRDefault="00083D45" w:rsidP="00083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9D3F99" w14:textId="77777777" w:rsidR="00083D45" w:rsidRPr="0009580D" w:rsidRDefault="00083D45" w:rsidP="00083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9DA6D2" w14:textId="77777777" w:rsidR="00083D45" w:rsidRPr="0009580D" w:rsidRDefault="00083D45" w:rsidP="00083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15C91D" w14:textId="77777777" w:rsidR="00083D45" w:rsidRPr="0009580D" w:rsidRDefault="00083D45" w:rsidP="00083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83D45" w:rsidRPr="0009580D" w:rsidSect="004800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D5605"/>
    <w:multiLevelType w:val="hybridMultilevel"/>
    <w:tmpl w:val="6F7EA4B2"/>
    <w:lvl w:ilvl="0" w:tplc="A9BAC830">
      <w:start w:val="1"/>
      <w:numFmt w:val="decimal"/>
      <w:lvlText w:val="%1."/>
      <w:lvlJc w:val="left"/>
      <w:pPr>
        <w:ind w:left="5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39816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D45"/>
    <w:rsid w:val="00083D45"/>
    <w:rsid w:val="0009580D"/>
    <w:rsid w:val="000B1F7D"/>
    <w:rsid w:val="000B20C8"/>
    <w:rsid w:val="00160CC7"/>
    <w:rsid w:val="001A5082"/>
    <w:rsid w:val="00215D08"/>
    <w:rsid w:val="002937C3"/>
    <w:rsid w:val="002B4F0E"/>
    <w:rsid w:val="002C7F81"/>
    <w:rsid w:val="002E5917"/>
    <w:rsid w:val="00364CF6"/>
    <w:rsid w:val="00395762"/>
    <w:rsid w:val="003B4F70"/>
    <w:rsid w:val="00464462"/>
    <w:rsid w:val="004800F4"/>
    <w:rsid w:val="004878EA"/>
    <w:rsid w:val="004A0DF9"/>
    <w:rsid w:val="004C5F2A"/>
    <w:rsid w:val="00503C94"/>
    <w:rsid w:val="005245E6"/>
    <w:rsid w:val="00557429"/>
    <w:rsid w:val="00567051"/>
    <w:rsid w:val="00585C4B"/>
    <w:rsid w:val="005A509A"/>
    <w:rsid w:val="00604820"/>
    <w:rsid w:val="00617241"/>
    <w:rsid w:val="007151ED"/>
    <w:rsid w:val="00725B88"/>
    <w:rsid w:val="00725E0E"/>
    <w:rsid w:val="007962CB"/>
    <w:rsid w:val="007B6CF4"/>
    <w:rsid w:val="00873F35"/>
    <w:rsid w:val="009175A1"/>
    <w:rsid w:val="0093789C"/>
    <w:rsid w:val="00A3413B"/>
    <w:rsid w:val="00AE5464"/>
    <w:rsid w:val="00AF499F"/>
    <w:rsid w:val="00BC4C9A"/>
    <w:rsid w:val="00BD5BFA"/>
    <w:rsid w:val="00CB666D"/>
    <w:rsid w:val="00CE54E7"/>
    <w:rsid w:val="00D02237"/>
    <w:rsid w:val="00D412FB"/>
    <w:rsid w:val="00D526E3"/>
    <w:rsid w:val="00D5463A"/>
    <w:rsid w:val="00D9628C"/>
    <w:rsid w:val="00DB509E"/>
    <w:rsid w:val="00E43C13"/>
    <w:rsid w:val="00E54727"/>
    <w:rsid w:val="00E7060C"/>
    <w:rsid w:val="00E746F6"/>
    <w:rsid w:val="00E84DDA"/>
    <w:rsid w:val="00EB51C4"/>
    <w:rsid w:val="00F3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3897"/>
  <w15:docId w15:val="{9F8F753D-1C13-4C50-A198-5434AAE8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83D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0B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Большевик</dc:creator>
  <cp:keywords/>
  <dc:description/>
  <cp:lastModifiedBy>User</cp:lastModifiedBy>
  <cp:revision>37</cp:revision>
  <cp:lastPrinted>2020-03-23T13:35:00Z</cp:lastPrinted>
  <dcterms:created xsi:type="dcterms:W3CDTF">2018-04-14T10:24:00Z</dcterms:created>
  <dcterms:modified xsi:type="dcterms:W3CDTF">2026-03-16T08:32:00Z</dcterms:modified>
</cp:coreProperties>
</file>